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6AA3B41C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D256E">
        <w:rPr>
          <w:rFonts w:ascii="Times New Roman" w:eastAsia="Calibri" w:hAnsi="Times New Roman" w:cs="Times New Roman"/>
          <w:b/>
          <w:sz w:val="28"/>
          <w:szCs w:val="28"/>
        </w:rPr>
        <w:t>ИЖМИНВОДЫ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</w:t>
      </w:r>
      <w:r w:rsidR="00932BF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3D256E">
        <w:rPr>
          <w:rFonts w:ascii="Times New Roman" w:eastAsia="Calibri" w:hAnsi="Times New Roman" w:cs="Times New Roman"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</w:t>
      </w:r>
      <w:r w:rsidR="00421BF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012D9">
        <w:rPr>
          <w:rFonts w:ascii="Times New Roman" w:eastAsia="Calibri" w:hAnsi="Times New Roman" w:cs="Times New Roman"/>
          <w:sz w:val="28"/>
          <w:szCs w:val="28"/>
        </w:rPr>
        <w:t xml:space="preserve">2 января </w:t>
      </w:r>
      <w:r w:rsidRPr="003A56C1">
        <w:rPr>
          <w:rFonts w:ascii="Times New Roman" w:eastAsia="Calibri" w:hAnsi="Times New Roman" w:cs="Times New Roman"/>
          <w:sz w:val="28"/>
          <w:szCs w:val="28"/>
        </w:rPr>
        <w:t>по 30.12.202</w:t>
      </w:r>
      <w:r w:rsidR="009012D9">
        <w:rPr>
          <w:rFonts w:ascii="Times New Roman" w:eastAsia="Calibri" w:hAnsi="Times New Roman" w:cs="Times New Roman"/>
          <w:sz w:val="28"/>
          <w:szCs w:val="28"/>
        </w:rPr>
        <w:t>1</w:t>
      </w:r>
      <w:r w:rsidRPr="003A56C1">
        <w:rPr>
          <w:rFonts w:ascii="Times New Roman" w:eastAsia="Calibri" w:hAnsi="Times New Roman" w:cs="Times New Roman"/>
          <w:sz w:val="28"/>
          <w:szCs w:val="28"/>
        </w:rPr>
        <w:t>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E9B7A9" w14:textId="77777777" w:rsidR="003D256E" w:rsidRDefault="003D256E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27E876" w14:textId="6A92A5A6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Стоимость путевки 1 дня – </w:t>
      </w:r>
      <w:r w:rsidR="003D256E">
        <w:rPr>
          <w:rFonts w:ascii="Times New Roman" w:eastAsia="Calibri" w:hAnsi="Times New Roman" w:cs="Times New Roman"/>
          <w:sz w:val="28"/>
          <w:szCs w:val="28"/>
        </w:rPr>
        <w:t>2100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F0DE84F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395F8D7" w14:textId="2660313E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 рублей, из них: 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7560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25455DB" w14:textId="77777777" w:rsidR="002710DE" w:rsidRDefault="002710D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EB5D9F" w14:textId="114EAD20" w:rsidR="00804AC1" w:rsidRPr="00850DC9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43AC983B" w:rsidR="002710DE" w:rsidRPr="003A56C1" w:rsidRDefault="003D256E" w:rsidP="0057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 (стоимость путевки на 12 дней)</w:t>
            </w: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1EF2A566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 </w:t>
            </w:r>
            <w:r w:rsidR="003D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семьи работника – члена </w:t>
            </w: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профсоюза </w:t>
            </w:r>
            <w:r w:rsidR="003D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0315D370" w14:textId="77777777" w:rsidR="003D256E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EEB413" w14:textId="073122EF" w:rsidR="003A56C1" w:rsidRPr="003A56C1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56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A56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573291">
        <w:trPr>
          <w:trHeight w:val="259"/>
        </w:trPr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7911B0B3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503E8291" w14:textId="77777777" w:rsidR="002710DE" w:rsidRDefault="002710D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9E46E0" w14:textId="486E72FF" w:rsidR="00804AC1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14:paraId="5090144B" w14:textId="77777777" w:rsidR="003D256E" w:rsidRPr="00850DC9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DF82DF" w14:textId="7511B729" w:rsidR="002710DE" w:rsidRPr="003A56C1" w:rsidRDefault="003D256E" w:rsidP="0057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17640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6618100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</w:t>
            </w:r>
            <w:r w:rsidR="003D2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руб.х12 дней= 7560руб.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F0BF80B" w14:textId="1A8E1A2F" w:rsidR="003A56C1" w:rsidRPr="001C038E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0CF04D37" w14:textId="09743552" w:rsidR="003A56C1" w:rsidRPr="001C038E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  <w:r w:rsidR="00D51D5B"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640</w:t>
            </w:r>
            <w:r w:rsidR="00D51D5B"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рублей</w:t>
            </w:r>
          </w:p>
          <w:p w14:paraId="2937924B" w14:textId="14D00F86" w:rsidR="00D51D5B" w:rsidRPr="001C038E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1F5C06BA" w14:textId="77777777" w:rsidR="00573291" w:rsidRDefault="00573291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30961A" w14:textId="4F58DE7B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3A854AD3" w14:textId="413F2DB6" w:rsidR="00573291" w:rsidRPr="00573291" w:rsidRDefault="00C87B82" w:rsidP="00573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291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7" w:history="1"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</w:t>
        </w:r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edunion</w:t>
        </w:r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73291">
        <w:rPr>
          <w:rFonts w:ascii="Times New Roman" w:eastAsia="Calibri" w:hAnsi="Times New Roman" w:cs="Times New Roman"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 w:rsidR="00932BFD" w:rsidRPr="00573291">
        <w:rPr>
          <w:rFonts w:ascii="Times New Roman" w:eastAsia="Calibri" w:hAnsi="Times New Roman" w:cs="Times New Roman"/>
          <w:sz w:val="28"/>
          <w:szCs w:val="28"/>
        </w:rPr>
        <w:t>ИЖМИНВОДЫ</w:t>
      </w:r>
      <w:r w:rsidRPr="00573291">
        <w:rPr>
          <w:rFonts w:ascii="Times New Roman" w:eastAsia="Calibri" w:hAnsi="Times New Roman" w:cs="Times New Roman"/>
          <w:sz w:val="28"/>
          <w:szCs w:val="28"/>
        </w:rPr>
        <w:t>» по льготной путевке</w:t>
      </w:r>
      <w:r w:rsidR="005732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17DF720" w14:textId="2BDE9B88" w:rsidR="00573291" w:rsidRPr="00573291" w:rsidRDefault="00573291" w:rsidP="00573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291">
        <w:rPr>
          <w:rFonts w:ascii="Times New Roman" w:eastAsia="Calibri" w:hAnsi="Times New Roman" w:cs="Times New Roman"/>
          <w:sz w:val="28"/>
          <w:szCs w:val="28"/>
        </w:rPr>
        <w:t>Памятка для гостей санатория и обязательный минимум документов опубликованы на сайте санатория «</w:t>
      </w:r>
      <w:r>
        <w:rPr>
          <w:rFonts w:ascii="Times New Roman" w:eastAsia="Calibri" w:hAnsi="Times New Roman" w:cs="Times New Roman"/>
          <w:sz w:val="28"/>
          <w:szCs w:val="28"/>
        </w:rPr>
        <w:t>ИЖМИНВОДЫ</w:t>
      </w:r>
      <w:r w:rsidRPr="005732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CE66987" w14:textId="658E1FF3" w:rsidR="00AC5634" w:rsidRPr="00573291" w:rsidRDefault="00573291" w:rsidP="00573291">
      <w:pPr>
        <w:spacing w:after="0" w:line="240" w:lineRule="auto"/>
        <w:ind w:firstLine="708"/>
        <w:jc w:val="both"/>
      </w:pPr>
      <w:r w:rsidRPr="00573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291">
        <w:rPr>
          <w:rFonts w:ascii="Times New Roman" w:eastAsia="Calibri" w:hAnsi="Times New Roman" w:cs="Times New Roman"/>
          <w:b/>
          <w:bCs/>
          <w:sz w:val="28"/>
          <w:szCs w:val="28"/>
        </w:rPr>
        <w:t>Всем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здоровья и </w:t>
      </w:r>
      <w:r w:rsidRPr="00573291">
        <w:rPr>
          <w:rFonts w:ascii="Times New Roman" w:eastAsia="Calibri" w:hAnsi="Times New Roman" w:cs="Times New Roman"/>
          <w:b/>
          <w:bCs/>
          <w:sz w:val="28"/>
          <w:szCs w:val="28"/>
        </w:rPr>
        <w:t>хорошего отдыха!</w:t>
      </w:r>
    </w:p>
    <w:sectPr w:rsidR="00AC5634" w:rsidRPr="0057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9516C" w14:textId="77777777" w:rsidR="009036C7" w:rsidRDefault="009036C7" w:rsidP="00D51D5B">
      <w:pPr>
        <w:spacing w:after="0" w:line="240" w:lineRule="auto"/>
      </w:pPr>
      <w:r>
        <w:separator/>
      </w:r>
    </w:p>
  </w:endnote>
  <w:endnote w:type="continuationSeparator" w:id="0">
    <w:p w14:paraId="1C0838BE" w14:textId="77777777" w:rsidR="009036C7" w:rsidRDefault="009036C7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510B" w14:textId="77777777" w:rsidR="009036C7" w:rsidRDefault="009036C7" w:rsidP="00D51D5B">
      <w:pPr>
        <w:spacing w:after="0" w:line="240" w:lineRule="auto"/>
      </w:pPr>
      <w:r>
        <w:separator/>
      </w:r>
    </w:p>
  </w:footnote>
  <w:footnote w:type="continuationSeparator" w:id="0">
    <w:p w14:paraId="6F3A9917" w14:textId="77777777" w:rsidR="009036C7" w:rsidRDefault="009036C7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0F6314"/>
    <w:rsid w:val="00120973"/>
    <w:rsid w:val="00146AC1"/>
    <w:rsid w:val="001A4C70"/>
    <w:rsid w:val="001C038E"/>
    <w:rsid w:val="001F46BB"/>
    <w:rsid w:val="0023203C"/>
    <w:rsid w:val="002710DE"/>
    <w:rsid w:val="002D7903"/>
    <w:rsid w:val="003A56C1"/>
    <w:rsid w:val="003D256E"/>
    <w:rsid w:val="004074AA"/>
    <w:rsid w:val="00421BFB"/>
    <w:rsid w:val="004B5EAF"/>
    <w:rsid w:val="004C6FD1"/>
    <w:rsid w:val="005479BC"/>
    <w:rsid w:val="00573291"/>
    <w:rsid w:val="0059128E"/>
    <w:rsid w:val="005F2E28"/>
    <w:rsid w:val="006F6A48"/>
    <w:rsid w:val="00804AC1"/>
    <w:rsid w:val="00811EEF"/>
    <w:rsid w:val="00850DC9"/>
    <w:rsid w:val="008C78A9"/>
    <w:rsid w:val="009012D9"/>
    <w:rsid w:val="009036C7"/>
    <w:rsid w:val="00932BFD"/>
    <w:rsid w:val="00A5099D"/>
    <w:rsid w:val="00A77153"/>
    <w:rsid w:val="00AB324E"/>
    <w:rsid w:val="00AC5634"/>
    <w:rsid w:val="00AE2BAC"/>
    <w:rsid w:val="00BD109A"/>
    <w:rsid w:val="00C21F7A"/>
    <w:rsid w:val="00C81333"/>
    <w:rsid w:val="00C87B82"/>
    <w:rsid w:val="00D00C9E"/>
    <w:rsid w:val="00D35280"/>
    <w:rsid w:val="00D51D5B"/>
    <w:rsid w:val="00DB74DC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2020-07-07T11:03:00Z</cp:lastPrinted>
  <dcterms:created xsi:type="dcterms:W3CDTF">2021-02-01T12:48:00Z</dcterms:created>
  <dcterms:modified xsi:type="dcterms:W3CDTF">2021-02-01T12:48:00Z</dcterms:modified>
</cp:coreProperties>
</file>